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Директор школы</w:t>
      </w:r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C7F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FC7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C7F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Приказ № </w:t>
      </w:r>
      <w:r w:rsidR="00FC7FCB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7FCB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016874" w:rsidRDefault="00016874" w:rsidP="0001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874" w:rsidRDefault="00016874" w:rsidP="00016874">
      <w:pPr>
        <w:jc w:val="center"/>
        <w:rPr>
          <w:b/>
          <w:sz w:val="28"/>
          <w:szCs w:val="28"/>
        </w:rPr>
      </w:pPr>
    </w:p>
    <w:p w:rsidR="00016874" w:rsidRDefault="00016874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6874" w:rsidRDefault="00016874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ДЕЖУРНОМ КЛАССЕ </w:t>
      </w:r>
    </w:p>
    <w:p w:rsidR="00016874" w:rsidRDefault="00FC7FCB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</w:t>
      </w:r>
      <w:r w:rsidR="00016874">
        <w:rPr>
          <w:b/>
          <w:sz w:val="28"/>
          <w:szCs w:val="28"/>
        </w:rPr>
        <w:t>ОШ С. МАРЬИНО – НИКОЛАЕВКА</w:t>
      </w:r>
    </w:p>
    <w:p w:rsidR="00016874" w:rsidRDefault="00016874" w:rsidP="00016874">
      <w:pPr>
        <w:jc w:val="center"/>
        <w:rPr>
          <w:b/>
          <w:sz w:val="28"/>
          <w:szCs w:val="28"/>
        </w:rPr>
      </w:pPr>
    </w:p>
    <w:p w:rsidR="00016874" w:rsidRDefault="00016874" w:rsidP="000168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Настоящее положение определяет порядок дежурства учащихся в школе в соответствии с Уставом школы, Правилами внутреннего распорядка. Учащиеся школы заступают на дежурство в добровольном порядке и с согласия родителей (законных представителей).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классов по школе осуществляется в соответствии с графиком дежурства, утвержденным в плане работы в школе. Продолжительность дежурства класса – одна неделя.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</w:t>
      </w:r>
      <w:r w:rsidR="00BB78CE">
        <w:rPr>
          <w:rFonts w:ascii="Times New Roman" w:hAnsi="Times New Roman"/>
          <w:sz w:val="28"/>
          <w:szCs w:val="28"/>
        </w:rPr>
        <w:t>во по школе осуществляется 5 -9</w:t>
      </w:r>
      <w:r>
        <w:rPr>
          <w:rFonts w:ascii="Times New Roman" w:hAnsi="Times New Roman"/>
          <w:sz w:val="28"/>
          <w:szCs w:val="28"/>
        </w:rPr>
        <w:t xml:space="preserve"> классами.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начинается с линейки, которую проводит дежурный администратор.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Дежурный класс присутствует на линейки в полном составе.  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заканчивается проверкой санитарного состояния объектов школы дежурным администратором в присутствии дежурного учителя и дежурных учащихся, подведением итогов в дисциплинарном журнале.</w:t>
      </w:r>
    </w:p>
    <w:p w:rsidR="00016874" w:rsidRDefault="00016874" w:rsidP="000168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дежурного классного руководителя: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проводит инструктаж с учащимися о дежурстве класса в соответствии с данным положением.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распределяет дежурных на постах и уточняет их обязанности.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2.4. инструктирует дежурного на звонках и правилах ведения журналов по дежурству.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назначает ответственного дежурного,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дежурства класса лично и через ответственного дежурного.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 окончании дежурства сдает объекты школы дежурному администратору, подводит итоги дежурства.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2.7 своевременно информирует администрацию школы о невозможности исполнения обязанностей дежурного учителя по уважительным причинам.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Обязанности дежурного класса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дежурный класс отвечает за дисциплину, санитарное состояние,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закрепленных за дежурными постов школы.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Посты дежурных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№1 – Пост на звонках (холл, 2 этажа) – 1 человек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№2 – Пост выдачи журналов (учительская) – 1 человек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 – Раздевалка – 1 человек  </w:t>
      </w:r>
    </w:p>
    <w:p w:rsidR="00016874" w:rsidRDefault="00016874" w:rsidP="0001687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№4 – Столовая – 1 человек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– 2 этажи (на каждом этаже):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Лестница (подъем) - 1 человек;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Лестница (спуск) - 1 человек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Дежурный класс оказывает помощь дежурному администратору в проверке: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опоздавших и отсутствующих учащихся;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учащихся, нарушающих дисциплину.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Дежурные учащиеся должны соблюдать этические нормы, делать замечания тактично. </w:t>
      </w:r>
    </w:p>
    <w:p w:rsidR="00016874" w:rsidRDefault="00016874" w:rsidP="000168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ДЕЖУРНОГО КЛАССА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Дежурный по школе имеет право сделать замечание ученику, если он нарушил правила внутреннего распорядка или Устав школы.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Дежурный по школе имеет право обращаться за помощью в разрешении возникающих вопросов к дежурному учителю, представителю администрации школы.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Дежурный по школе имеет право на поощрение за хорошую работу.</w:t>
      </w:r>
    </w:p>
    <w:p w:rsidR="00016874" w:rsidRDefault="00016874" w:rsidP="000168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ДОКУМЕНТАЦИЯ ДЕЖУРНОГО КЛАССА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для записи опоздавших и отсутствующих учащихся. </w:t>
      </w:r>
    </w:p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>
      <w:pPr>
        <w:rPr>
          <w:sz w:val="22"/>
          <w:szCs w:val="22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16874" w:rsidRDefault="00016874" w:rsidP="00016874"/>
    <w:p w:rsidR="003959FE" w:rsidRDefault="003959FE"/>
    <w:sectPr w:rsidR="00395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F" w:rsidRDefault="00A2010F" w:rsidP="00FC7FCB">
      <w:r>
        <w:separator/>
      </w:r>
    </w:p>
  </w:endnote>
  <w:endnote w:type="continuationSeparator" w:id="0">
    <w:p w:rsidR="00A2010F" w:rsidRDefault="00A2010F" w:rsidP="00F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B" w:rsidRDefault="00FC7F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8600"/>
      <w:docPartObj>
        <w:docPartGallery w:val="Page Numbers (Bottom of Page)"/>
        <w:docPartUnique/>
      </w:docPartObj>
    </w:sdtPr>
    <w:sdtEndPr/>
    <w:sdtContent>
      <w:p w:rsidR="00FC7FCB" w:rsidRDefault="00FC7F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CE">
          <w:rPr>
            <w:noProof/>
          </w:rPr>
          <w:t>1</w:t>
        </w:r>
        <w:r>
          <w:fldChar w:fldCharType="end"/>
        </w:r>
      </w:p>
    </w:sdtContent>
  </w:sdt>
  <w:p w:rsidR="00FC7FCB" w:rsidRDefault="00FC7F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B" w:rsidRDefault="00FC7F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F" w:rsidRDefault="00A2010F" w:rsidP="00FC7FCB">
      <w:r>
        <w:separator/>
      </w:r>
    </w:p>
  </w:footnote>
  <w:footnote w:type="continuationSeparator" w:id="0">
    <w:p w:rsidR="00A2010F" w:rsidRDefault="00A2010F" w:rsidP="00FC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B" w:rsidRDefault="00FC7F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B" w:rsidRDefault="00FC7F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B" w:rsidRDefault="00FC7F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79FC"/>
    <w:multiLevelType w:val="multilevel"/>
    <w:tmpl w:val="BB6A5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74"/>
    <w:rsid w:val="00016874"/>
    <w:rsid w:val="002247E8"/>
    <w:rsid w:val="003959FE"/>
    <w:rsid w:val="00A2010F"/>
    <w:rsid w:val="00BB78CE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8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0168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7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F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F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8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0168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7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F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F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2560</Characters>
  <Application>Microsoft Office Word</Application>
  <DocSecurity>0</DocSecurity>
  <Lines>21</Lines>
  <Paragraphs>6</Paragraphs>
  <ScaleCrop>false</ScaleCrop>
  <Company>UralSOFT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4</cp:revision>
  <cp:lastPrinted>2019-01-10T09:52:00Z</cp:lastPrinted>
  <dcterms:created xsi:type="dcterms:W3CDTF">2018-05-24T09:54:00Z</dcterms:created>
  <dcterms:modified xsi:type="dcterms:W3CDTF">2019-01-10T09:59:00Z</dcterms:modified>
</cp:coreProperties>
</file>